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3C" w:rsidRDefault="008A4B3C" w:rsidP="00D04A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FFFF"/>
          <w:sz w:val="28"/>
          <w:szCs w:val="28"/>
          <w:shd w:val="clear" w:color="auto" w:fill="808000"/>
        </w:rPr>
      </w:pPr>
      <w:r w:rsidRPr="008A4B3C">
        <w:rPr>
          <w:rFonts w:ascii="Arial" w:eastAsia="Times New Roman" w:hAnsi="Arial" w:cs="Arial"/>
          <w:b/>
          <w:bCs/>
          <w:color w:val="FFFFFF"/>
          <w:sz w:val="28"/>
          <w:szCs w:val="28"/>
          <w:shd w:val="clear" w:color="auto" w:fill="808000"/>
        </w:rPr>
        <w:br/>
        <w:t>MARSH PLANTS</w:t>
      </w:r>
    </w:p>
    <w:tbl>
      <w:tblPr>
        <w:tblStyle w:val="TableGrid"/>
        <w:tblW w:w="0" w:type="auto"/>
        <w:jc w:val="center"/>
        <w:tblInd w:w="855" w:type="dxa"/>
        <w:tblLook w:val="04A0" w:firstRow="1" w:lastRow="0" w:firstColumn="1" w:lastColumn="0" w:noHBand="0" w:noVBand="1"/>
      </w:tblPr>
      <w:tblGrid>
        <w:gridCol w:w="3387"/>
        <w:gridCol w:w="3387"/>
        <w:gridCol w:w="3387"/>
      </w:tblGrid>
      <w:tr w:rsidR="00D04A30" w:rsidTr="00CE7704">
        <w:trPr>
          <w:jc w:val="center"/>
        </w:trPr>
        <w:tc>
          <w:tcPr>
            <w:tcW w:w="3387" w:type="dxa"/>
          </w:tcPr>
          <w:p w:rsidR="008A4B3C" w:rsidRPr="00834ACD" w:rsidRDefault="000405BF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6D1A0326" wp14:editId="19F7CB08">
                  <wp:extent cx="1044987" cy="1780309"/>
                  <wp:effectExtent l="0" t="0" r="3175" b="0"/>
                  <wp:docPr id="15" name="Picture 15" descr="https://upload.wikimedia.org/wikipedia/commons/thumb/4/4b/Illustration_Typha_latifolia0.jpg/800px-Illustration_Typha_latifoli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4/4b/Illustration_Typha_latifolia0.jpg/800px-Illustration_Typha_latifoli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87" cy="178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BD"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CATTAIL</w:t>
            </w:r>
          </w:p>
        </w:tc>
        <w:tc>
          <w:tcPr>
            <w:tcW w:w="3387" w:type="dxa"/>
          </w:tcPr>
          <w:p w:rsidR="008A4B3C" w:rsidRPr="00834ACD" w:rsidRDefault="000405BF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b/>
                <w:noProof/>
              </w:rPr>
              <w:br/>
            </w:r>
            <w:r w:rsidR="008A4B3C" w:rsidRPr="00834ACD">
              <w:rPr>
                <w:b/>
                <w:noProof/>
              </w:rPr>
              <w:drawing>
                <wp:inline distT="0" distB="0" distL="0" distR="0" wp14:anchorId="5234BFE8" wp14:editId="4CB3047E">
                  <wp:extent cx="1018913" cy="1766455"/>
                  <wp:effectExtent l="0" t="0" r="0" b="5715"/>
                  <wp:docPr id="16" name="Picture 16" descr="https://upload.wikimedia.org/wikipedia/commons/thumb/b/ba/Illustration_Phragmites_australis0.jpg/800px-Illustration_Phragmites_australis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a/Illustration_Phragmites_australis0.jpg/800px-Illustration_Phragmites_australis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931" cy="176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BD"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REED GRASS</w:t>
            </w:r>
          </w:p>
        </w:tc>
        <w:tc>
          <w:tcPr>
            <w:tcW w:w="3387" w:type="dxa"/>
          </w:tcPr>
          <w:p w:rsidR="008A4B3C" w:rsidRPr="00834ACD" w:rsidRDefault="008A4B3C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34ACD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0AC02E1E" wp14:editId="09B5EE4C">
                  <wp:extent cx="904609" cy="1814946"/>
                  <wp:effectExtent l="0" t="0" r="0" b="0"/>
                  <wp:docPr id="17" name="Picture 17" descr="https://upload.wikimedia.org/wikipedia/commons/thumb/d/d1/Zizania_aquatica_01.jpg/800px-Zizania_aquatica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d/d1/Zizania_aquatica_01.jpg/800px-Zizania_aquatica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9837" cy="182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BD"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834ACD">
              <w:rPr>
                <w:rFonts w:ascii="Arial" w:eastAsia="Times New Roman" w:hAnsi="Arial" w:cs="Arial"/>
                <w:b/>
                <w:color w:val="000000"/>
              </w:rPr>
              <w:t>WILD RICE</w:t>
            </w:r>
          </w:p>
        </w:tc>
      </w:tr>
      <w:tr w:rsidR="00D04A30" w:rsidTr="00CE7704">
        <w:trPr>
          <w:jc w:val="center"/>
        </w:trPr>
        <w:tc>
          <w:tcPr>
            <w:tcW w:w="3387" w:type="dxa"/>
          </w:tcPr>
          <w:p w:rsidR="008A4B3C" w:rsidRPr="00834ACD" w:rsidRDefault="000405BF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b/>
                <w:noProof/>
              </w:rPr>
              <w:br/>
            </w:r>
            <w:r w:rsidR="002005BD" w:rsidRPr="00834ACD">
              <w:rPr>
                <w:b/>
                <w:noProof/>
              </w:rPr>
              <w:drawing>
                <wp:inline distT="0" distB="0" distL="0" distR="0" wp14:anchorId="1A393B7E" wp14:editId="20AC05D3">
                  <wp:extent cx="1350818" cy="1011825"/>
                  <wp:effectExtent l="0" t="0" r="1905" b="0"/>
                  <wp:docPr id="18" name="Picture 18" descr="http://www.nwplants.com/images/perennials/sag_lat_jko_1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wplants.com/images/perennials/sag_lat_jko_1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3" cy="101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ARROWHEAD</w:t>
            </w:r>
          </w:p>
        </w:tc>
        <w:tc>
          <w:tcPr>
            <w:tcW w:w="3387" w:type="dxa"/>
          </w:tcPr>
          <w:p w:rsidR="008A4B3C" w:rsidRPr="00834ACD" w:rsidRDefault="000405BF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b/>
                <w:noProof/>
              </w:rPr>
              <w:br/>
            </w:r>
            <w:r w:rsidR="002005BD" w:rsidRPr="00834ACD">
              <w:rPr>
                <w:b/>
                <w:noProof/>
              </w:rPr>
              <w:drawing>
                <wp:inline distT="0" distB="0" distL="0" distR="0" wp14:anchorId="02683A36" wp14:editId="738DD2D3">
                  <wp:extent cx="845127" cy="1189493"/>
                  <wp:effectExtent l="0" t="0" r="0" b="0"/>
                  <wp:docPr id="22" name="Picture 22" descr="Peltandra virgi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ltandra virgi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46" cy="119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BD"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ARROW ARUM</w:t>
            </w:r>
          </w:p>
        </w:tc>
        <w:tc>
          <w:tcPr>
            <w:tcW w:w="3387" w:type="dxa"/>
          </w:tcPr>
          <w:p w:rsidR="008A4B3C" w:rsidRPr="00834ACD" w:rsidRDefault="000405BF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</w:rPr>
              <w:br/>
            </w:r>
            <w:r w:rsidR="002005BD" w:rsidRPr="00834ACD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22DDE51D" wp14:editId="35AB48B3">
                  <wp:extent cx="1329055" cy="1164590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PICKERELWEED</w:t>
            </w:r>
          </w:p>
        </w:tc>
      </w:tr>
      <w:tr w:rsidR="00D04A30" w:rsidTr="00CE7704">
        <w:trPr>
          <w:jc w:val="center"/>
        </w:trPr>
        <w:tc>
          <w:tcPr>
            <w:tcW w:w="3387" w:type="dxa"/>
          </w:tcPr>
          <w:p w:rsidR="002005BD" w:rsidRPr="00834ACD" w:rsidRDefault="00834ACD" w:rsidP="007222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34ACD">
              <w:rPr>
                <w:b/>
                <w:noProof/>
              </w:rPr>
              <w:br/>
            </w:r>
            <w:r w:rsidR="0072226E">
              <w:rPr>
                <w:noProof/>
              </w:rPr>
              <w:drawing>
                <wp:inline distT="0" distB="0" distL="0" distR="0" wp14:anchorId="270C6A30" wp14:editId="225285A3">
                  <wp:extent cx="1554480" cy="1085215"/>
                  <wp:effectExtent l="0" t="0" r="762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2226E">
              <w:rPr>
                <w:rFonts w:ascii="Arial" w:eastAsia="Times New Roman" w:hAnsi="Arial" w:cs="Arial"/>
                <w:b/>
                <w:color w:val="000000"/>
              </w:rPr>
              <w:br/>
              <w:t>WATER SPINACH</w:t>
            </w:r>
          </w:p>
        </w:tc>
        <w:tc>
          <w:tcPr>
            <w:tcW w:w="3387" w:type="dxa"/>
          </w:tcPr>
          <w:p w:rsidR="008A4B3C" w:rsidRPr="00834ACD" w:rsidRDefault="00834ACD" w:rsidP="007222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b/>
                <w:noProof/>
              </w:rPr>
              <w:br/>
            </w:r>
            <w:r w:rsidR="0072226E" w:rsidRPr="0072226E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52DD7BA8" wp14:editId="15DDB3C6">
                  <wp:extent cx="1468582" cy="1101436"/>
                  <wp:effectExtent l="0" t="0" r="0" b="3810"/>
                  <wp:docPr id="36" name="Picture 36" descr="https://upload.wikimedia.org/wikipedia/commons/thumb/b/b8/Trapa_natans_BOGA.jpg/1280px-Trapa_natans_BO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b/b8/Trapa_natans_BOGA.jpg/1280px-Trapa_natans_BO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066" cy="110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226E" w:rsidRPr="0072226E">
              <w:rPr>
                <w:rFonts w:ascii="Arial" w:eastAsia="Times New Roman" w:hAnsi="Arial" w:cs="Arial"/>
                <w:b/>
                <w:color w:val="000000"/>
              </w:rPr>
              <w:br/>
              <w:t>WATER CHESTNUT</w:t>
            </w:r>
            <w:r w:rsidR="0072226E">
              <w:rPr>
                <w:rFonts w:ascii="Arial" w:eastAsia="Times New Roman" w:hAnsi="Arial" w:cs="Arial"/>
                <w:b/>
                <w:color w:val="000000"/>
              </w:rPr>
              <w:br/>
            </w:r>
          </w:p>
        </w:tc>
        <w:tc>
          <w:tcPr>
            <w:tcW w:w="3387" w:type="dxa"/>
          </w:tcPr>
          <w:p w:rsidR="008A4B3C" w:rsidRPr="00834ACD" w:rsidRDefault="00F40D9B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7546814D" wp14:editId="2CDB6707">
                  <wp:extent cx="1457325" cy="1091565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WATER CRESS</w:t>
            </w:r>
          </w:p>
        </w:tc>
      </w:tr>
      <w:tr w:rsidR="00D04A30" w:rsidTr="00CE7704">
        <w:trPr>
          <w:jc w:val="center"/>
        </w:trPr>
        <w:tc>
          <w:tcPr>
            <w:tcW w:w="3387" w:type="dxa"/>
          </w:tcPr>
          <w:p w:rsidR="002005BD" w:rsidRPr="00834ACD" w:rsidRDefault="00834ACD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34ACD">
              <w:rPr>
                <w:b/>
                <w:noProof/>
              </w:rPr>
              <w:br/>
            </w:r>
            <w:r w:rsidR="00D04A30" w:rsidRPr="00834ACD">
              <w:rPr>
                <w:b/>
                <w:noProof/>
              </w:rPr>
              <w:drawing>
                <wp:inline distT="0" distB="0" distL="0" distR="0" wp14:anchorId="19B26E3E" wp14:editId="6D3BED67">
                  <wp:extent cx="1073727" cy="805295"/>
                  <wp:effectExtent l="0" t="0" r="0" b="0"/>
                  <wp:docPr id="29" name="Picture 29" descr="https://upload.wikimedia.org/wikipedia/commons/1/18/Water_lilly_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1/18/Water_lilly_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27" cy="80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B3C" w:rsidRPr="00834ACD" w:rsidRDefault="008A4B3C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34ACD">
              <w:rPr>
                <w:rFonts w:ascii="Arial" w:eastAsia="Times New Roman" w:hAnsi="Arial" w:cs="Arial"/>
                <w:b/>
                <w:color w:val="000000"/>
              </w:rPr>
              <w:t>WHITE WATER LILLY</w:t>
            </w:r>
          </w:p>
        </w:tc>
        <w:tc>
          <w:tcPr>
            <w:tcW w:w="3387" w:type="dxa"/>
          </w:tcPr>
          <w:p w:rsidR="008A4B3C" w:rsidRPr="00834ACD" w:rsidRDefault="00834ACD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b/>
                <w:noProof/>
              </w:rPr>
              <w:br/>
            </w:r>
            <w:r w:rsidR="00D04A30" w:rsidRPr="00834ACD">
              <w:rPr>
                <w:b/>
                <w:noProof/>
              </w:rPr>
              <w:drawing>
                <wp:inline distT="0" distB="0" distL="0" distR="0" wp14:anchorId="2F0F810E" wp14:editId="00D6BA80">
                  <wp:extent cx="1614054" cy="1087637"/>
                  <wp:effectExtent l="0" t="0" r="5715" b="0"/>
                  <wp:docPr id="27" name="Picture 27" descr="https://upload.wikimedia.org/wikipedia/commons/thumb/d/dd/Yellow_Lily_in_Pond_3264px.jpg/1920px-Yellow_Lily_in_Pond_3264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d/dd/Yellow_Lily_in_Pond_3264px.jpg/1920px-Yellow_Lily_in_Pond_3264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107" cy="10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YELLOW WATER LILLY</w:t>
            </w:r>
          </w:p>
        </w:tc>
        <w:tc>
          <w:tcPr>
            <w:tcW w:w="3387" w:type="dxa"/>
          </w:tcPr>
          <w:p w:rsidR="008A4B3C" w:rsidRPr="00834ACD" w:rsidRDefault="0072226E" w:rsidP="007222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48BD6DC2" wp14:editId="26287A3B">
                  <wp:extent cx="1633855" cy="1225550"/>
                  <wp:effectExtent l="0" t="0" r="444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 w:rsidRPr="00834ACD">
              <w:rPr>
                <w:rFonts w:ascii="Arial" w:eastAsia="Times New Roman" w:hAnsi="Arial" w:cs="Arial"/>
                <w:b/>
                <w:color w:val="000000"/>
              </w:rPr>
              <w:t>WATER HYACINTH</w:t>
            </w:r>
          </w:p>
        </w:tc>
      </w:tr>
      <w:tr w:rsidR="00D04A30" w:rsidTr="00CE7704">
        <w:trPr>
          <w:jc w:val="center"/>
        </w:trPr>
        <w:tc>
          <w:tcPr>
            <w:tcW w:w="3387" w:type="dxa"/>
          </w:tcPr>
          <w:p w:rsidR="00834ACD" w:rsidRDefault="00834ACD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72226E" w:rsidRPr="00834ACD" w:rsidRDefault="002005BD" w:rsidP="0072226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834ACD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483DFB10" wp14:editId="0CD57386">
                  <wp:extent cx="1489559" cy="1122218"/>
                  <wp:effectExtent l="0" t="0" r="0" b="1905"/>
                  <wp:docPr id="23" name="Picture 23" descr="http://www.wildfoodies.org/Marsh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ildfoodies.org/Marsh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471" cy="11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DUCKWEED</w:t>
            </w:r>
          </w:p>
        </w:tc>
        <w:tc>
          <w:tcPr>
            <w:tcW w:w="3387" w:type="dxa"/>
          </w:tcPr>
          <w:p w:rsidR="008A4B3C" w:rsidRPr="00834ACD" w:rsidRDefault="00834ACD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2005BD" w:rsidRPr="00834ACD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73BDA5EE" wp14:editId="4D939BE3">
                  <wp:extent cx="976745" cy="1458930"/>
                  <wp:effectExtent l="0" t="0" r="0" b="8255"/>
                  <wp:docPr id="24" name="Picture 24" descr="https://upload.wikimedia.org/wikipedia/commons/thumb/5/57/Lythrum_salicaria_fresnes-au-mont_55_05072008_01.jpg/800px-Lythrum_salicaria_fresnes-au-mont_55_0507200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5/57/Lythrum_salicaria_fresnes-au-mont_55_05072008_01.jpg/800px-Lythrum_salicaria_fresnes-au-mont_55_05072008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7549" cy="146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05BD" w:rsidRPr="00834ACD">
              <w:rPr>
                <w:rFonts w:ascii="Arial" w:eastAsia="Times New Roman" w:hAnsi="Arial" w:cs="Arial"/>
                <w:b/>
                <w:color w:val="000000"/>
              </w:rPr>
              <w:br/>
            </w:r>
            <w:r w:rsidR="008A4B3C" w:rsidRPr="00834ACD">
              <w:rPr>
                <w:rFonts w:ascii="Arial" w:eastAsia="Times New Roman" w:hAnsi="Arial" w:cs="Arial"/>
                <w:b/>
                <w:color w:val="000000"/>
              </w:rPr>
              <w:t>PURPLE LOOSESTRIFE</w:t>
            </w:r>
          </w:p>
        </w:tc>
        <w:tc>
          <w:tcPr>
            <w:tcW w:w="3387" w:type="dxa"/>
          </w:tcPr>
          <w:p w:rsidR="00834ACD" w:rsidRPr="00834ACD" w:rsidRDefault="00834ACD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8A4B3C" w:rsidRPr="00834ACD" w:rsidRDefault="0072226E" w:rsidP="00834AC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2226E">
              <w:rPr>
                <w:rFonts w:ascii="Arial" w:eastAsia="Times New Roman" w:hAnsi="Arial" w:cs="Arial"/>
                <w:b/>
                <w:noProof/>
                <w:color w:val="000000"/>
              </w:rPr>
              <w:drawing>
                <wp:inline distT="0" distB="0" distL="0" distR="0" wp14:anchorId="32D03A0B" wp14:editId="794F8505">
                  <wp:extent cx="1510145" cy="1132608"/>
                  <wp:effectExtent l="0" t="0" r="0" b="0"/>
                  <wp:docPr id="26" name="Picture 26" descr="https://upload.wikimedia.org/wikipedia/commons/a/a1/Althea_officinalis_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a/a1/Althea_officinalis_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45" cy="11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226E">
              <w:rPr>
                <w:rFonts w:ascii="Arial" w:eastAsia="Times New Roman" w:hAnsi="Arial" w:cs="Arial"/>
                <w:b/>
                <w:color w:val="000000"/>
              </w:rPr>
              <w:br/>
              <w:t>MARSH  MALLOW</w:t>
            </w:r>
          </w:p>
        </w:tc>
      </w:tr>
    </w:tbl>
    <w:p w:rsidR="00F40D9B" w:rsidRDefault="00F40D9B"/>
    <w:sectPr w:rsidR="00F40D9B" w:rsidSect="00834A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913"/>
    <w:multiLevelType w:val="multilevel"/>
    <w:tmpl w:val="C8723EAA"/>
    <w:lvl w:ilvl="0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3C"/>
    <w:rsid w:val="000405BF"/>
    <w:rsid w:val="001267CA"/>
    <w:rsid w:val="002005BD"/>
    <w:rsid w:val="006432A9"/>
    <w:rsid w:val="0072226E"/>
    <w:rsid w:val="007A2CE0"/>
    <w:rsid w:val="00834ACD"/>
    <w:rsid w:val="008A4B3C"/>
    <w:rsid w:val="008D769C"/>
    <w:rsid w:val="009F7DE9"/>
    <w:rsid w:val="00B17C14"/>
    <w:rsid w:val="00BD5E44"/>
    <w:rsid w:val="00CE7704"/>
    <w:rsid w:val="00D04A30"/>
    <w:rsid w:val="00E61D38"/>
    <w:rsid w:val="00F4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Landes</dc:creator>
  <cp:lastModifiedBy>Lynn Landes</cp:lastModifiedBy>
  <cp:revision>3</cp:revision>
  <cp:lastPrinted>2020-01-08T17:23:00Z</cp:lastPrinted>
  <dcterms:created xsi:type="dcterms:W3CDTF">2020-01-08T21:36:00Z</dcterms:created>
  <dcterms:modified xsi:type="dcterms:W3CDTF">2020-01-09T22:56:00Z</dcterms:modified>
</cp:coreProperties>
</file>